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2249" w14:textId="77777777" w:rsidR="003C172E" w:rsidRDefault="003C172E"/>
    <w:p w14:paraId="53BF5D7E" w14:textId="77777777" w:rsidR="00C57D7E" w:rsidRDefault="00C57D7E"/>
    <w:p w14:paraId="1A4A4AB2" w14:textId="4951302A" w:rsidR="00C57D7E" w:rsidRDefault="00C57D7E">
      <w:r>
        <w:t>ALV 26/6/2026</w:t>
      </w:r>
    </w:p>
    <w:p w14:paraId="1B807CEF" w14:textId="77777777" w:rsidR="00C57D7E" w:rsidRDefault="00C57D7E"/>
    <w:p w14:paraId="2ECECE15" w14:textId="43F202E5" w:rsidR="000715F1" w:rsidRDefault="000715F1" w:rsidP="000715F1">
      <w:pPr>
        <w:spacing w:after="0"/>
      </w:pPr>
      <w:r>
        <w:t>Locatie: Geseldonk</w:t>
      </w:r>
    </w:p>
    <w:p w14:paraId="7C330B0B" w14:textId="1CC35115" w:rsidR="000715F1" w:rsidRDefault="000715F1" w:rsidP="000715F1">
      <w:pPr>
        <w:spacing w:after="0"/>
      </w:pPr>
      <w:r>
        <w:t>Aanvang: 19:30 uur</w:t>
      </w:r>
    </w:p>
    <w:p w14:paraId="00B1D12D" w14:textId="3B305384" w:rsidR="000715F1" w:rsidRDefault="005F6F75">
      <w:r>
        <w:t xml:space="preserve"> </w:t>
      </w:r>
    </w:p>
    <w:p w14:paraId="51600F37" w14:textId="675CC527" w:rsidR="00C57D7E" w:rsidRPr="00C57D7E" w:rsidRDefault="00C57D7E" w:rsidP="000715F1">
      <w:pPr>
        <w:pStyle w:val="Lijstalinea"/>
        <w:numPr>
          <w:ilvl w:val="0"/>
          <w:numId w:val="1"/>
        </w:numPr>
        <w:spacing w:after="0"/>
      </w:pPr>
      <w:r w:rsidRPr="00C57D7E">
        <w:t>opening en welkom</w:t>
      </w:r>
      <w:r>
        <w:t xml:space="preserve"> </w:t>
      </w:r>
      <w:r w:rsidRPr="00C57D7E">
        <w:t>woord</w:t>
      </w:r>
    </w:p>
    <w:p w14:paraId="6D348619" w14:textId="05C6B091" w:rsidR="00C57D7E" w:rsidRPr="00C57D7E" w:rsidRDefault="00C57D7E" w:rsidP="000715F1">
      <w:pPr>
        <w:pStyle w:val="Lijstalinea"/>
        <w:numPr>
          <w:ilvl w:val="0"/>
          <w:numId w:val="1"/>
        </w:numPr>
        <w:spacing w:after="0"/>
      </w:pPr>
      <w:r w:rsidRPr="00C57D7E">
        <w:t>1 minuut st</w:t>
      </w:r>
      <w:r>
        <w:t>ilte voor de overleden huurders van afgelopen jaar</w:t>
      </w:r>
    </w:p>
    <w:p w14:paraId="1309541D" w14:textId="0C08A4BF" w:rsidR="00C57D7E" w:rsidRDefault="00C57D7E" w:rsidP="000715F1">
      <w:pPr>
        <w:pStyle w:val="Lijstalinea"/>
        <w:numPr>
          <w:ilvl w:val="0"/>
          <w:numId w:val="1"/>
        </w:numPr>
        <w:spacing w:after="0"/>
      </w:pPr>
      <w:r w:rsidRPr="00C57D7E">
        <w:t>woord voorzitt</w:t>
      </w:r>
      <w:r w:rsidR="005F6F75">
        <w:t>er, terugblik afgelopen jaar</w:t>
      </w:r>
    </w:p>
    <w:p w14:paraId="66D4F407" w14:textId="2D8B2216" w:rsidR="00244A80" w:rsidRPr="00C57D7E" w:rsidRDefault="00244A80" w:rsidP="000715F1">
      <w:pPr>
        <w:pStyle w:val="Lijstalinea"/>
        <w:numPr>
          <w:ilvl w:val="0"/>
          <w:numId w:val="1"/>
        </w:numPr>
        <w:spacing w:after="0"/>
      </w:pPr>
      <w:r>
        <w:t xml:space="preserve">goedkeuring statuten </w:t>
      </w:r>
    </w:p>
    <w:p w14:paraId="67EC86B8" w14:textId="57029D4D" w:rsidR="00C57D7E" w:rsidRDefault="00C57D7E" w:rsidP="000715F1">
      <w:pPr>
        <w:pStyle w:val="Lijstalinea"/>
        <w:numPr>
          <w:ilvl w:val="0"/>
          <w:numId w:val="1"/>
        </w:numPr>
        <w:spacing w:after="0"/>
      </w:pPr>
      <w:r w:rsidRPr="00C57D7E">
        <w:t>kas</w:t>
      </w:r>
      <w:r>
        <w:t xml:space="preserve"> controle commissie</w:t>
      </w:r>
      <w:r w:rsidR="00436E38">
        <w:t>, 2 nieuwe en 1 reserve aanstellen</w:t>
      </w:r>
    </w:p>
    <w:p w14:paraId="4C533148" w14:textId="7A0B0599" w:rsidR="005F6F75" w:rsidRDefault="005F6F75" w:rsidP="00B46B9B">
      <w:pPr>
        <w:pStyle w:val="Lijstalinea"/>
        <w:numPr>
          <w:ilvl w:val="0"/>
          <w:numId w:val="1"/>
        </w:numPr>
        <w:spacing w:after="0"/>
      </w:pPr>
      <w:r>
        <w:t>huurverhoging hoe staan we hier in</w:t>
      </w:r>
    </w:p>
    <w:p w14:paraId="7DEEA90E" w14:textId="663752F9" w:rsidR="00B46B9B" w:rsidRPr="00C57D7E" w:rsidRDefault="00B46B9B" w:rsidP="00B46B9B">
      <w:pPr>
        <w:pStyle w:val="Lijstalinea"/>
        <w:numPr>
          <w:ilvl w:val="0"/>
          <w:numId w:val="1"/>
        </w:numPr>
        <w:spacing w:after="0"/>
      </w:pPr>
      <w:r>
        <w:t xml:space="preserve">wat is het doel voor het komend jaar van HBV Compaen, </w:t>
      </w:r>
      <w:proofErr w:type="spellStart"/>
      <w:r>
        <w:t>ideeënbus</w:t>
      </w:r>
      <w:proofErr w:type="spellEnd"/>
      <w:r w:rsidR="00436E38">
        <w:t xml:space="preserve"> website</w:t>
      </w:r>
    </w:p>
    <w:p w14:paraId="77F924CC" w14:textId="3A2DF044" w:rsidR="00C57D7E" w:rsidRDefault="00436E38" w:rsidP="000715F1">
      <w:pPr>
        <w:pStyle w:val="Lijstalinea"/>
        <w:numPr>
          <w:ilvl w:val="0"/>
          <w:numId w:val="1"/>
        </w:numPr>
        <w:spacing w:after="0"/>
      </w:pPr>
      <w:r>
        <w:t>wat leeft er onder de huurders</w:t>
      </w:r>
    </w:p>
    <w:p w14:paraId="377822E9" w14:textId="3AFDE97D" w:rsidR="00436E38" w:rsidRDefault="00436E38" w:rsidP="000715F1">
      <w:pPr>
        <w:pStyle w:val="Lijstalinea"/>
        <w:numPr>
          <w:ilvl w:val="0"/>
          <w:numId w:val="1"/>
        </w:numPr>
        <w:spacing w:after="0"/>
      </w:pPr>
      <w:r>
        <w:t>rondvraag</w:t>
      </w:r>
    </w:p>
    <w:p w14:paraId="403A1B83" w14:textId="4FB5F2A6" w:rsidR="00436E38" w:rsidRPr="00C57D7E" w:rsidRDefault="00436E38" w:rsidP="000715F1">
      <w:pPr>
        <w:pStyle w:val="Lijstalinea"/>
        <w:numPr>
          <w:ilvl w:val="0"/>
          <w:numId w:val="1"/>
        </w:numPr>
        <w:spacing w:after="0"/>
      </w:pPr>
      <w:r>
        <w:t>afsluiting</w:t>
      </w:r>
    </w:p>
    <w:p w14:paraId="2ABA1DBC" w14:textId="77777777" w:rsidR="00C57D7E" w:rsidRDefault="00C57D7E"/>
    <w:p w14:paraId="20F8744E" w14:textId="77777777" w:rsidR="00DF1805" w:rsidRDefault="00DF1805"/>
    <w:sectPr w:rsidR="00DF1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8AA6" w14:textId="77777777" w:rsidR="00B268E0" w:rsidRDefault="00B268E0" w:rsidP="000D0DC5">
      <w:pPr>
        <w:spacing w:after="0" w:line="240" w:lineRule="auto"/>
      </w:pPr>
      <w:r>
        <w:separator/>
      </w:r>
    </w:p>
  </w:endnote>
  <w:endnote w:type="continuationSeparator" w:id="0">
    <w:p w14:paraId="28655FEF" w14:textId="77777777" w:rsidR="00B268E0" w:rsidRDefault="00B268E0" w:rsidP="000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16A0" w14:textId="77777777" w:rsidR="000D0DC5" w:rsidRDefault="000D0D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20C7" w14:textId="77777777" w:rsidR="000D0DC5" w:rsidRDefault="000D0D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4EC1" w14:textId="77777777" w:rsidR="000D0DC5" w:rsidRDefault="000D0D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051C" w14:textId="77777777" w:rsidR="00B268E0" w:rsidRDefault="00B268E0" w:rsidP="000D0DC5">
      <w:pPr>
        <w:spacing w:after="0" w:line="240" w:lineRule="auto"/>
      </w:pPr>
      <w:r>
        <w:separator/>
      </w:r>
    </w:p>
  </w:footnote>
  <w:footnote w:type="continuationSeparator" w:id="0">
    <w:p w14:paraId="32245CF7" w14:textId="77777777" w:rsidR="00B268E0" w:rsidRDefault="00B268E0" w:rsidP="000D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36E" w14:textId="77777777" w:rsidR="000D0DC5" w:rsidRDefault="000D0D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E32D" w14:textId="0BA8CAB4" w:rsidR="000D0DC5" w:rsidRPr="000D0DC5" w:rsidRDefault="000D0DC5" w:rsidP="000D0DC5">
    <w:pPr>
      <w:pStyle w:val="Koptekst"/>
    </w:pPr>
    <w:r w:rsidRPr="000D0DC5">
      <w:rPr>
        <w:noProof/>
      </w:rPr>
      <w:drawing>
        <wp:inline distT="0" distB="0" distL="0" distR="0" wp14:anchorId="5B66C7BF" wp14:editId="4DF3EB1D">
          <wp:extent cx="2138720" cy="692150"/>
          <wp:effectExtent l="0" t="0" r="0" b="0"/>
          <wp:docPr id="1033922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754" cy="6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01043" w14:textId="5622EEF3" w:rsidR="000D0DC5" w:rsidRDefault="000D0DC5">
    <w:pPr>
      <w:pStyle w:val="Koptekst"/>
    </w:pPr>
    <w:r>
      <w:tab/>
    </w:r>
    <w:r>
      <w:tab/>
      <w:t xml:space="preserve">Helmond, </w:t>
    </w:r>
    <w:r>
      <w:fldChar w:fldCharType="begin"/>
    </w:r>
    <w:r>
      <w:instrText xml:space="preserve"> TIME \@ "dddd d MMMM yyyy" </w:instrText>
    </w:r>
    <w:r>
      <w:fldChar w:fldCharType="separate"/>
    </w:r>
    <w:r w:rsidR="00244A80">
      <w:rPr>
        <w:noProof/>
      </w:rPr>
      <w:t>dinsdag 17 februari 2026</w:t>
    </w:r>
    <w:r>
      <w:fldChar w:fldCharType="end"/>
    </w:r>
  </w:p>
  <w:p w14:paraId="44DB6E6C" w14:textId="77777777" w:rsidR="000D0DC5" w:rsidRDefault="000D0D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1E3" w14:textId="77777777" w:rsidR="000D0DC5" w:rsidRDefault="000D0D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C0D"/>
    <w:multiLevelType w:val="hybridMultilevel"/>
    <w:tmpl w:val="DE7A6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7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C5"/>
    <w:rsid w:val="00025D74"/>
    <w:rsid w:val="000600FA"/>
    <w:rsid w:val="000715F1"/>
    <w:rsid w:val="000D0DC5"/>
    <w:rsid w:val="001D1FD7"/>
    <w:rsid w:val="00244A80"/>
    <w:rsid w:val="002D5B7E"/>
    <w:rsid w:val="003005AA"/>
    <w:rsid w:val="003B7FE0"/>
    <w:rsid w:val="003C172E"/>
    <w:rsid w:val="003D7C99"/>
    <w:rsid w:val="003F796C"/>
    <w:rsid w:val="00404687"/>
    <w:rsid w:val="00436E38"/>
    <w:rsid w:val="00526A59"/>
    <w:rsid w:val="005F6F75"/>
    <w:rsid w:val="00654FF3"/>
    <w:rsid w:val="006D0372"/>
    <w:rsid w:val="00783493"/>
    <w:rsid w:val="007C4602"/>
    <w:rsid w:val="00860077"/>
    <w:rsid w:val="00A300CA"/>
    <w:rsid w:val="00B268E0"/>
    <w:rsid w:val="00B46B9B"/>
    <w:rsid w:val="00B77A04"/>
    <w:rsid w:val="00BA4BD5"/>
    <w:rsid w:val="00C37A77"/>
    <w:rsid w:val="00C57D7E"/>
    <w:rsid w:val="00DB6DC3"/>
    <w:rsid w:val="00DF1805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D965"/>
  <w15:chartTrackingRefBased/>
  <w15:docId w15:val="{13372AE0-4FCB-4BC9-9C87-5F668367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D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D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D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D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D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D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D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DC5"/>
  </w:style>
  <w:style w:type="paragraph" w:styleId="Voettekst">
    <w:name w:val="footer"/>
    <w:basedOn w:val="Standaard"/>
    <w:link w:val="VoettekstChar"/>
    <w:uiPriority w:val="99"/>
    <w:unhideWhenUsed/>
    <w:rsid w:val="000D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DC5"/>
  </w:style>
  <w:style w:type="paragraph" w:styleId="Normaalweb">
    <w:name w:val="Normal (Web)"/>
    <w:basedOn w:val="Standaard"/>
    <w:uiPriority w:val="99"/>
    <w:semiHidden/>
    <w:unhideWhenUsed/>
    <w:rsid w:val="000D0D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HBVCompaen</dc:creator>
  <cp:keywords/>
  <dc:description/>
  <cp:lastModifiedBy>Secretariaat HBVCompaen</cp:lastModifiedBy>
  <cp:revision>3</cp:revision>
  <dcterms:created xsi:type="dcterms:W3CDTF">2026-02-17T20:07:00Z</dcterms:created>
  <dcterms:modified xsi:type="dcterms:W3CDTF">2026-02-17T20:15:00Z</dcterms:modified>
</cp:coreProperties>
</file>